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D0" w:rsidRPr="00CD0E17" w:rsidRDefault="000F752A">
      <w:pPr>
        <w:spacing w:after="0"/>
        <w:ind w:left="120"/>
        <w:rPr>
          <w:lang w:val="ru-RU"/>
        </w:rPr>
      </w:pPr>
      <w:bookmarkStart w:id="0" w:name="block-15732286"/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940425" cy="3833351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5D0" w:rsidRPr="00CD0E17" w:rsidRDefault="00DE75D0">
      <w:pPr>
        <w:spacing w:after="0"/>
        <w:ind w:left="120"/>
        <w:rPr>
          <w:lang w:val="ru-RU"/>
        </w:rPr>
      </w:pPr>
    </w:p>
    <w:p w:rsidR="00DE75D0" w:rsidRPr="00CD0E17" w:rsidRDefault="00DE75D0">
      <w:pPr>
        <w:spacing w:after="0"/>
        <w:ind w:left="120"/>
        <w:rPr>
          <w:lang w:val="ru-RU"/>
        </w:rPr>
      </w:pPr>
    </w:p>
    <w:p w:rsidR="00DE75D0" w:rsidRPr="00CD0E17" w:rsidRDefault="00CD0E17">
      <w:pPr>
        <w:spacing w:after="0" w:line="408" w:lineRule="auto"/>
        <w:ind w:left="120"/>
        <w:jc w:val="center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E75D0" w:rsidRPr="00CD0E17" w:rsidRDefault="00CD0E17">
      <w:pPr>
        <w:spacing w:after="0" w:line="408" w:lineRule="auto"/>
        <w:ind w:left="120"/>
        <w:jc w:val="center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2125181)</w:t>
      </w:r>
    </w:p>
    <w:p w:rsidR="00DE75D0" w:rsidRPr="00CD0E17" w:rsidRDefault="00DE75D0">
      <w:pPr>
        <w:spacing w:after="0"/>
        <w:ind w:left="120"/>
        <w:jc w:val="center"/>
        <w:rPr>
          <w:lang w:val="ru-RU"/>
        </w:rPr>
      </w:pPr>
    </w:p>
    <w:p w:rsidR="00DE75D0" w:rsidRPr="00CD0E17" w:rsidRDefault="00CD0E17">
      <w:pPr>
        <w:spacing w:after="0" w:line="408" w:lineRule="auto"/>
        <w:ind w:left="120"/>
        <w:jc w:val="center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E75D0" w:rsidRPr="00CD0E17" w:rsidRDefault="00CD0E17" w:rsidP="00CD0E17">
      <w:pPr>
        <w:spacing w:after="0" w:line="408" w:lineRule="auto"/>
        <w:ind w:left="120"/>
        <w:jc w:val="center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DE75D0" w:rsidRPr="00CD0E17" w:rsidRDefault="00DE75D0">
      <w:pPr>
        <w:spacing w:after="0"/>
        <w:ind w:left="120"/>
        <w:jc w:val="center"/>
        <w:rPr>
          <w:lang w:val="ru-RU"/>
        </w:rPr>
      </w:pPr>
    </w:p>
    <w:p w:rsidR="00DE75D0" w:rsidRPr="00CD0E17" w:rsidRDefault="00DE75D0">
      <w:pPr>
        <w:spacing w:after="0"/>
        <w:ind w:left="120"/>
        <w:jc w:val="center"/>
        <w:rPr>
          <w:lang w:val="ru-RU"/>
        </w:rPr>
      </w:pPr>
    </w:p>
    <w:p w:rsidR="00DE75D0" w:rsidRPr="00CD0E17" w:rsidRDefault="00DE75D0">
      <w:pPr>
        <w:spacing w:after="0"/>
        <w:ind w:left="120"/>
        <w:jc w:val="center"/>
        <w:rPr>
          <w:lang w:val="ru-RU"/>
        </w:rPr>
      </w:pPr>
    </w:p>
    <w:p w:rsidR="00DE75D0" w:rsidRPr="00CD0E17" w:rsidRDefault="00DE75D0">
      <w:pPr>
        <w:spacing w:after="0"/>
        <w:ind w:left="120"/>
        <w:jc w:val="center"/>
        <w:rPr>
          <w:lang w:val="ru-RU"/>
        </w:rPr>
      </w:pPr>
    </w:p>
    <w:p w:rsidR="00DE75D0" w:rsidRPr="00CD0E17" w:rsidRDefault="00DE75D0">
      <w:pPr>
        <w:spacing w:after="0"/>
        <w:ind w:left="120"/>
        <w:jc w:val="center"/>
        <w:rPr>
          <w:lang w:val="ru-RU"/>
        </w:rPr>
      </w:pPr>
    </w:p>
    <w:p w:rsidR="00DE75D0" w:rsidRPr="00CD0E17" w:rsidRDefault="00DE75D0">
      <w:pPr>
        <w:spacing w:after="0"/>
        <w:ind w:left="120"/>
        <w:jc w:val="center"/>
        <w:rPr>
          <w:lang w:val="ru-RU"/>
        </w:rPr>
      </w:pPr>
    </w:p>
    <w:p w:rsidR="00DE75D0" w:rsidRPr="00CD0E17" w:rsidRDefault="00DE75D0">
      <w:pPr>
        <w:spacing w:after="0"/>
        <w:ind w:left="120"/>
        <w:jc w:val="center"/>
        <w:rPr>
          <w:lang w:val="ru-RU"/>
        </w:rPr>
      </w:pPr>
    </w:p>
    <w:p w:rsidR="007265DE" w:rsidRDefault="00CD0E1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82a33d7-d13d-4219-a5d4-2b3a63e707dd"/>
    </w:p>
    <w:p w:rsidR="007265DE" w:rsidRDefault="007265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265DE" w:rsidRDefault="007265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265DE" w:rsidRDefault="007265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265DE" w:rsidRDefault="007265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265DE" w:rsidRDefault="007265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DE75D0" w:rsidRPr="00CD0E17" w:rsidRDefault="00CD0E17">
      <w:pPr>
        <w:spacing w:after="0"/>
        <w:ind w:left="120"/>
        <w:jc w:val="center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д.Коски</w:t>
      </w:r>
      <w:bookmarkEnd w:id="1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3dd2b66-221e-4d4b-821b-2d2c89d025a2"/>
      <w:r w:rsidRPr="00CD0E1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D0E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D0E17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>г.</w:t>
      </w:r>
    </w:p>
    <w:p w:rsidR="00DE75D0" w:rsidRPr="00CD0E17" w:rsidRDefault="00DE75D0">
      <w:pPr>
        <w:spacing w:after="0"/>
        <w:ind w:left="120"/>
        <w:rPr>
          <w:lang w:val="ru-RU"/>
        </w:rPr>
      </w:pPr>
    </w:p>
    <w:p w:rsidR="00DE75D0" w:rsidRPr="00CD0E17" w:rsidRDefault="00DE75D0">
      <w:pPr>
        <w:rPr>
          <w:lang w:val="ru-RU"/>
        </w:rPr>
        <w:sectPr w:rsidR="00DE75D0" w:rsidRPr="00CD0E17" w:rsidSect="000F752A">
          <w:pgSz w:w="11906" w:h="16383"/>
          <w:pgMar w:top="1134" w:right="850" w:bottom="1134" w:left="709" w:header="720" w:footer="720" w:gutter="0"/>
          <w:cols w:space="720"/>
        </w:sectPr>
      </w:pPr>
    </w:p>
    <w:p w:rsidR="00DE75D0" w:rsidRPr="00CD0E17" w:rsidRDefault="00DE75D0">
      <w:pPr>
        <w:spacing w:after="0" w:line="264" w:lineRule="auto"/>
        <w:ind w:firstLine="600"/>
        <w:jc w:val="both"/>
        <w:rPr>
          <w:lang w:val="ru-RU"/>
        </w:rPr>
      </w:pPr>
      <w:bookmarkStart w:id="3" w:name="block-15732287"/>
      <w:bookmarkEnd w:id="0"/>
    </w:p>
    <w:p w:rsidR="00DE75D0" w:rsidRPr="00CD0E17" w:rsidRDefault="00DE75D0">
      <w:pPr>
        <w:rPr>
          <w:lang w:val="ru-RU"/>
        </w:rPr>
        <w:sectPr w:rsidR="00DE75D0" w:rsidRPr="00CD0E17">
          <w:pgSz w:w="11906" w:h="16383"/>
          <w:pgMar w:top="1134" w:right="850" w:bottom="1134" w:left="1701" w:header="720" w:footer="720" w:gutter="0"/>
          <w:cols w:space="720"/>
        </w:sect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bookmarkStart w:id="4" w:name="block-15732288"/>
      <w:bookmarkEnd w:id="3"/>
      <w:r w:rsidRPr="00CD0E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</w:t>
      </w:r>
      <w:r>
        <w:rPr>
          <w:rFonts w:ascii="Times New Roman" w:hAnsi="Times New Roman"/>
          <w:color w:val="000000"/>
          <w:sz w:val="28"/>
          <w:lang w:val="ru-RU"/>
        </w:rPr>
        <w:t>ная культура родного края</w:t>
      </w:r>
      <w:r w:rsidRPr="00CD0E17">
        <w:rPr>
          <w:rFonts w:ascii="Times New Roman" w:hAnsi="Times New Roman"/>
          <w:color w:val="000000"/>
          <w:sz w:val="28"/>
          <w:lang w:val="ru-RU"/>
        </w:rPr>
        <w:t>. Земляки – композиторы, исполнители, деятели культуры. Театр, филармония, консерватория.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жанра, характера музыки.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spellStart"/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spellEnd"/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аутентичная манера исполнения;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На рубежах культур.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творчества и вклада в развитие культуры современных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этно-исполнителей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, исследователей традиционного фольклора;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Н.А.Римского-Корсакова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Н.А.Римского-Корсакова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А.П.Бородина, М.П.Мусоргского, С.С.Прокофьева, Г.В.Свиридова и других композиторов).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CD0E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</w:t>
      </w:r>
      <w:r>
        <w:rPr>
          <w:rFonts w:ascii="Times New Roman" w:hAnsi="Times New Roman"/>
          <w:color w:val="000000"/>
          <w:sz w:val="28"/>
          <w:lang w:val="ru-RU"/>
        </w:rPr>
        <w:t>Санкт-Петербурге.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Конкурс имени П.И. Чайковского.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синтезатор Е.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Мурзина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электронная музыка (на примере творчества А.Г.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музыки с помощью цифровых устройств, программных продуктов и электронных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гаджетов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.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трехчастная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форма. Куплетная форма.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произведений изучаемых жанров, (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освоение основных тем (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CD0E17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стран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:К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итай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Индия, Япония, Вьетнам, Индонезия, Иран, Турция), </w:t>
      </w: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уникальные традиции, музыкальные инструменты. Представления о роли музыки в жизни людей.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самба, </w:t>
      </w:r>
      <w:proofErr w:type="spellStart"/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образцами полифонической и гомофонно-гармонической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другим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конфессиям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(по выбору учителя);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различными джазовыми музыкальными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CD0E17">
        <w:rPr>
          <w:rFonts w:ascii="Times New Roman" w:hAnsi="Times New Roman"/>
          <w:color w:val="000000"/>
          <w:sz w:val="28"/>
          <w:lang w:val="ru-RU"/>
        </w:rPr>
        <w:t>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CD0E1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рэп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хип-хоп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(Б.Окуджава, Ю.Визбор, В. Высоцкий и др.).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Цой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Билли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поиск информации о способах сохранения и передачи музыки прежде и сейчас;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»);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</w:t>
      </w:r>
      <w:r>
        <w:rPr>
          <w:rFonts w:ascii="Times New Roman" w:hAnsi="Times New Roman"/>
          <w:color w:val="000000"/>
          <w:sz w:val="28"/>
          <w:lang w:val="ru-RU"/>
        </w:rPr>
        <w:t xml:space="preserve">е, колорит – тембр,  </w:t>
      </w:r>
      <w:r w:rsidRPr="00CD0E17">
        <w:rPr>
          <w:rFonts w:ascii="Times New Roman" w:hAnsi="Times New Roman"/>
          <w:color w:val="000000"/>
          <w:sz w:val="28"/>
          <w:lang w:val="ru-RU"/>
        </w:rPr>
        <w:t xml:space="preserve"> динамика. Программная музыка. Импрессионизм (на примере творчества французских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lastRenderedPageBreak/>
        <w:t>Музыка и театр.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E75D0" w:rsidRPr="00CD0E17" w:rsidRDefault="00DE75D0">
      <w:pPr>
        <w:rPr>
          <w:lang w:val="ru-RU"/>
        </w:rPr>
        <w:sectPr w:rsidR="00DE75D0" w:rsidRPr="00CD0E17">
          <w:pgSz w:w="11906" w:h="16383"/>
          <w:pgMar w:top="1134" w:right="850" w:bottom="1134" w:left="1701" w:header="720" w:footer="720" w:gutter="0"/>
          <w:cols w:space="720"/>
        </w:sect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bookmarkStart w:id="7" w:name="block-15732289"/>
      <w:bookmarkEnd w:id="4"/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CD0E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обществе;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психоэмоциональными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ресурсами в стрессовой ситуации, воля к победе.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использовать музыку для улучшения самочувствия, сознательного управления своим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психоэмоциональным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состоянием, в том числе стимулировать состояния активности (бодрости), отдыха (релаксации), концентрации внимания.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left="12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75D0" w:rsidRPr="00CD0E17" w:rsidRDefault="00DE75D0">
      <w:pPr>
        <w:spacing w:after="0" w:line="264" w:lineRule="auto"/>
        <w:ind w:left="120"/>
        <w:jc w:val="both"/>
        <w:rPr>
          <w:lang w:val="ru-RU"/>
        </w:rPr>
      </w:pP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CD0E17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CD0E17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воспринимают российскую музыкальную культуру как целостное и самобытное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цивилизационное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явление;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CD0E17">
        <w:rPr>
          <w:rFonts w:ascii="Times New Roman" w:hAnsi="Times New Roman"/>
          <w:color w:val="000000"/>
          <w:sz w:val="28"/>
          <w:lang w:val="ru-RU"/>
        </w:rPr>
        <w:t>изученныхкультурно-национальных</w:t>
      </w:r>
      <w:proofErr w:type="spellEnd"/>
      <w:r w:rsidRPr="00CD0E17">
        <w:rPr>
          <w:rFonts w:ascii="Times New Roman" w:hAnsi="Times New Roman"/>
          <w:color w:val="000000"/>
          <w:sz w:val="28"/>
          <w:lang w:val="ru-RU"/>
        </w:rPr>
        <w:t xml:space="preserve"> традиций и жанров).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CD0E1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CD0E17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CD0E17">
        <w:rPr>
          <w:rFonts w:ascii="Times New Roman" w:hAnsi="Times New Roman"/>
          <w:color w:val="000000"/>
          <w:sz w:val="28"/>
          <w:lang w:val="ru-RU"/>
        </w:rPr>
        <w:t>: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CD0E17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DE75D0" w:rsidRPr="00CD0E17" w:rsidRDefault="00CD0E17">
      <w:pPr>
        <w:spacing w:after="0" w:line="264" w:lineRule="auto"/>
        <w:ind w:firstLine="600"/>
        <w:jc w:val="both"/>
        <w:rPr>
          <w:lang w:val="ru-RU"/>
        </w:rPr>
      </w:pPr>
      <w:r w:rsidRPr="00CD0E17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E75D0" w:rsidRPr="00CD0E17" w:rsidRDefault="00DE75D0">
      <w:pPr>
        <w:rPr>
          <w:lang w:val="ru-RU"/>
        </w:rPr>
        <w:sectPr w:rsidR="00DE75D0" w:rsidRPr="00CD0E17">
          <w:pgSz w:w="11906" w:h="16383"/>
          <w:pgMar w:top="1134" w:right="850" w:bottom="1134" w:left="1701" w:header="720" w:footer="720" w:gutter="0"/>
          <w:cols w:space="720"/>
        </w:sectPr>
      </w:pPr>
    </w:p>
    <w:p w:rsidR="00DE75D0" w:rsidRDefault="00CD0E17">
      <w:pPr>
        <w:spacing w:after="0"/>
        <w:ind w:left="120"/>
      </w:pPr>
      <w:bookmarkStart w:id="9" w:name="block-1573229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E75D0" w:rsidRDefault="00CD0E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DE75D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</w:tbl>
    <w:p w:rsidR="00DE75D0" w:rsidRDefault="00DE75D0">
      <w:pPr>
        <w:sectPr w:rsidR="00DE75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5D0" w:rsidRDefault="00CD0E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E75D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</w:tbl>
    <w:p w:rsidR="00DE75D0" w:rsidRDefault="00DE75D0">
      <w:pPr>
        <w:sectPr w:rsidR="00DE75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5D0" w:rsidRDefault="00CD0E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DE75D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</w:tbl>
    <w:p w:rsidR="00DE75D0" w:rsidRDefault="00DE75D0">
      <w:pPr>
        <w:sectPr w:rsidR="00DE75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5D0" w:rsidRDefault="00CD0E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E75D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E75D0" w:rsidRDefault="00DE75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3.Русская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4.Жанры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2.Европейская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 w:rsidRPr="000F75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5.Связь музыки с другими видами искусства</w:t>
            </w:r>
          </w:p>
        </w:tc>
      </w:tr>
      <w:tr w:rsidR="00DE75D0" w:rsidRPr="000F752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DE75D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CD0E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  <w:tr w:rsidR="00DE75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75D0" w:rsidRPr="00CD0E17" w:rsidRDefault="00CD0E17">
            <w:pPr>
              <w:spacing w:after="0"/>
              <w:ind w:left="135"/>
              <w:rPr>
                <w:lang w:val="ru-RU"/>
              </w:rPr>
            </w:pPr>
            <w:r w:rsidRPr="00CD0E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75D0" w:rsidRDefault="00CD0E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75D0" w:rsidRDefault="00DE75D0"/>
        </w:tc>
      </w:tr>
    </w:tbl>
    <w:p w:rsidR="00DE75D0" w:rsidRDefault="00DE75D0">
      <w:pPr>
        <w:sectPr w:rsidR="00DE75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5D0" w:rsidRDefault="00DE75D0">
      <w:pPr>
        <w:sectPr w:rsidR="00DE75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75D0" w:rsidRDefault="00DE75D0">
      <w:pPr>
        <w:sectPr w:rsidR="00DE75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Start w:id="11" w:name="block-15732291"/>
      <w:bookmarkEnd w:id="9"/>
      <w:bookmarkEnd w:id="10"/>
    </w:p>
    <w:p w:rsidR="00DE75D0" w:rsidRDefault="00CD0E17">
      <w:pPr>
        <w:spacing w:after="0"/>
        <w:ind w:left="120"/>
      </w:pPr>
      <w:bookmarkStart w:id="12" w:name="block-1573229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75D0" w:rsidRDefault="00CD0E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75D0" w:rsidRDefault="00CD0E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E75D0" w:rsidRDefault="00CD0E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E75D0" w:rsidRDefault="00CD0E1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E75D0" w:rsidRDefault="00CD0E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E75D0" w:rsidRDefault="00CD0E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E75D0" w:rsidRDefault="00DE75D0">
      <w:pPr>
        <w:spacing w:after="0"/>
        <w:ind w:left="120"/>
      </w:pPr>
    </w:p>
    <w:p w:rsidR="00DE75D0" w:rsidRPr="00CD0E17" w:rsidRDefault="00CD0E17">
      <w:pPr>
        <w:spacing w:after="0" w:line="480" w:lineRule="auto"/>
        <w:ind w:left="120"/>
        <w:rPr>
          <w:lang w:val="ru-RU"/>
        </w:rPr>
      </w:pPr>
      <w:r w:rsidRPr="00CD0E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75D0" w:rsidRDefault="00CD0E1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E75D0" w:rsidRDefault="00DE75D0">
      <w:pPr>
        <w:sectPr w:rsidR="00DE75D0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21295" w:rsidRDefault="00321295"/>
    <w:sectPr w:rsidR="00321295" w:rsidSect="009A6E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5D0"/>
    <w:rsid w:val="000F752A"/>
    <w:rsid w:val="000F7F85"/>
    <w:rsid w:val="00321295"/>
    <w:rsid w:val="005B6D8E"/>
    <w:rsid w:val="007265DE"/>
    <w:rsid w:val="009A6EB0"/>
    <w:rsid w:val="00CD0E17"/>
    <w:rsid w:val="00DE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6EB0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9A6E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F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7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34" Type="http://schemas.openxmlformats.org/officeDocument/2006/relationships/hyperlink" Target="https://m.edsoo.ru/f5ea02b6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76" Type="http://schemas.openxmlformats.org/officeDocument/2006/relationships/hyperlink" Target="https://m.edsoo.ru/f5ea9dd4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e9b004" TargetMode="External"/><Relationship Id="rId29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74" Type="http://schemas.openxmlformats.org/officeDocument/2006/relationships/hyperlink" Target="https://m.edsoo.ru/f5ea9dd4" TargetMode="External"/><Relationship Id="rId79" Type="http://schemas.microsoft.com/office/2007/relationships/stylesWithEffects" Target="stylesWithEffects.xml"/><Relationship Id="rId5" Type="http://schemas.openxmlformats.org/officeDocument/2006/relationships/hyperlink" Target="https://m.edsoo.ru/f5e9b004" TargetMode="External"/><Relationship Id="rId61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19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9959</Words>
  <Characters>56770</Characters>
  <Application>Microsoft Office Word</Application>
  <DocSecurity>0</DocSecurity>
  <Lines>473</Lines>
  <Paragraphs>133</Paragraphs>
  <ScaleCrop>false</ScaleCrop>
  <Company/>
  <LinksUpToDate>false</LinksUpToDate>
  <CharactersWithSpaces>66596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2023-09-27T12:13:00Z</cp:lastPrinted>
  <dcterms:created xsi:type="dcterms:W3CDTF">2025-01-02T15:00:00Z</dcterms:created>
  <dcterms:modified xsi:type="dcterms:W3CDTF">2025-01-02T15:00:00Z</dcterms:modified>
</cp:coreProperties>
</file>